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38682692"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38682692"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38682692"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386826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8682692"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8682692"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38682692"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38682692"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682692"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38682692"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3DB4C36" w:rsidRDefault="58AB9836" w14:paraId="79D50148" w14:textId="4506B6F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3DB4C36" w:rsidR="74F05215">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3DB4C36" w:rsidR="74F05215">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3DB4C3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3DB4C36"/>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8682692"/>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4F05215"/>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2025-02-03T21:07:29.9232131Z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